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DC" w:rsidRPr="008D11DC" w:rsidRDefault="008D11DC" w:rsidP="008D11DC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8D11DC">
        <w:rPr>
          <w:rFonts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8D11DC" w:rsidRPr="008D11DC" w:rsidRDefault="008D11DC" w:rsidP="008D11DC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8D11DC">
        <w:rPr>
          <w:rFonts w:cs="Times New Roman"/>
          <w:b/>
          <w:bCs/>
          <w:color w:val="000000"/>
          <w:sz w:val="28"/>
          <w:szCs w:val="28"/>
        </w:rPr>
        <w:t>Глава МО ______________</w:t>
      </w:r>
    </w:p>
    <w:p w:rsidR="00A27B93" w:rsidRPr="004227DC" w:rsidRDefault="008D11DC" w:rsidP="008D11DC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8D11DC">
        <w:rPr>
          <w:rFonts w:cs="Times New Roman"/>
          <w:b/>
          <w:bCs/>
          <w:color w:val="000000"/>
          <w:sz w:val="28"/>
          <w:szCs w:val="28"/>
        </w:rPr>
        <w:t>________________</w:t>
      </w:r>
    </w:p>
    <w:p w:rsidR="00A27B93" w:rsidRPr="004227DC" w:rsidRDefault="00A27B93" w:rsidP="00A27B9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4227DC">
        <w:rPr>
          <w:rFonts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Calibri"/>
                <w:sz w:val="28"/>
                <w:szCs w:val="28"/>
                <w:lang w:val="en-US"/>
              </w:rPr>
              <w:t>ДПИ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 w:rsidRPr="004227DC">
              <w:rPr>
                <w:rFonts w:cs="Calibri"/>
                <w:sz w:val="28"/>
                <w:szCs w:val="28"/>
              </w:rPr>
              <w:t xml:space="preserve">вязание, рукоделие из бусы, из бумаги 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ит.д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>.</w:t>
            </w:r>
            <w:proofErr w:type="gramEnd"/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Calibri"/>
                <w:sz w:val="28"/>
                <w:szCs w:val="28"/>
                <w:lang w:val="en-US"/>
              </w:rPr>
              <w:t>«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Очумелые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руки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>»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2014г.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Магасс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>»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227DC">
              <w:rPr>
                <w:rFonts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Степанида Ивановна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227DC">
              <w:rPr>
                <w:rFonts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16.08.1971г.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высшее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2013г.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</w:rPr>
              <w:t>АГИиК</w:t>
            </w:r>
            <w:proofErr w:type="spellEnd"/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менеджер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2014г.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227DC">
              <w:rPr>
                <w:rFonts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</w:rPr>
              <w:t>ЦКиД</w:t>
            </w:r>
            <w:proofErr w:type="gramStart"/>
            <w:r w:rsidRPr="004227DC">
              <w:rPr>
                <w:rFonts w:cs="Calibri"/>
                <w:sz w:val="28"/>
                <w:szCs w:val="28"/>
              </w:rPr>
              <w:t>,х</w:t>
            </w:r>
            <w:proofErr w:type="gramEnd"/>
            <w:r w:rsidRPr="004227DC">
              <w:rPr>
                <w:rFonts w:cs="Calibri"/>
                <w:sz w:val="28"/>
                <w:szCs w:val="28"/>
              </w:rPr>
              <w:t>удрук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>.</w:t>
            </w: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A27B93" w:rsidRPr="004227DC" w:rsidTr="0047714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4227DC">
              <w:rPr>
                <w:rFonts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4227DC"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227DC">
              <w:rPr>
                <w:rFonts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89681513401</w:t>
            </w:r>
          </w:p>
        </w:tc>
      </w:tr>
    </w:tbl>
    <w:p w:rsidR="00AB369E" w:rsidRPr="004227DC" w:rsidRDefault="00AB369E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27B93" w:rsidRPr="004227DC" w:rsidRDefault="00A27B93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227DC">
        <w:rPr>
          <w:rFonts w:cs="Times New Roman"/>
          <w:b/>
          <w:bCs/>
          <w:color w:val="000000"/>
          <w:sz w:val="28"/>
          <w:szCs w:val="28"/>
        </w:rPr>
        <w:t>Количество участников: 5чел.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56"/>
        <w:gridCol w:w="4673"/>
        <w:gridCol w:w="1787"/>
        <w:gridCol w:w="2724"/>
      </w:tblGrid>
      <w:tr w:rsidR="00A27B93" w:rsidRPr="004227DC">
        <w:trPr>
          <w:trHeight w:val="32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A27B93" w:rsidRPr="004227DC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B36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Григорьева Эльмира Исаевна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B36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2012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7E3A7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МСОШ,4</w:t>
            </w:r>
            <w:r w:rsidR="00CD5692" w:rsidRPr="004227D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AB369E" w:rsidRPr="004227DC">
              <w:rPr>
                <w:rFonts w:cs="Calibri"/>
                <w:sz w:val="28"/>
                <w:szCs w:val="28"/>
              </w:rPr>
              <w:t>кл</w:t>
            </w:r>
            <w:proofErr w:type="spellEnd"/>
            <w:r w:rsidR="00AB369E" w:rsidRPr="004227DC">
              <w:rPr>
                <w:rFonts w:cs="Calibri"/>
                <w:sz w:val="28"/>
                <w:szCs w:val="28"/>
              </w:rPr>
              <w:t>.</w:t>
            </w:r>
          </w:p>
        </w:tc>
      </w:tr>
      <w:tr w:rsidR="00A27B93" w:rsidRPr="004227DC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6D29C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Васильева Васили</w:t>
            </w:r>
            <w:r>
              <w:rPr>
                <w:rFonts w:cs="Calibri"/>
                <w:sz w:val="28"/>
                <w:szCs w:val="28"/>
                <w:lang w:val="sah-RU"/>
              </w:rPr>
              <w:t>н</w:t>
            </w:r>
            <w:r w:rsidR="00AB369E" w:rsidRPr="004227DC">
              <w:rPr>
                <w:rFonts w:cs="Calibri"/>
                <w:sz w:val="28"/>
                <w:szCs w:val="28"/>
              </w:rPr>
              <w:t>а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6D29CA" w:rsidRDefault="006D29C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D405E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4</w:t>
            </w:r>
            <w:r w:rsidR="00AB369E" w:rsidRPr="004227D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AB369E" w:rsidRPr="004227DC">
              <w:rPr>
                <w:rFonts w:cs="Calibri"/>
                <w:sz w:val="28"/>
                <w:szCs w:val="28"/>
              </w:rPr>
              <w:t>кл</w:t>
            </w:r>
            <w:proofErr w:type="spellEnd"/>
            <w:r w:rsidR="00AB369E" w:rsidRPr="004227DC">
              <w:rPr>
                <w:rFonts w:cs="Calibri"/>
                <w:sz w:val="28"/>
                <w:szCs w:val="28"/>
              </w:rPr>
              <w:t>.</w:t>
            </w:r>
          </w:p>
        </w:tc>
      </w:tr>
      <w:tr w:rsidR="00A27B93" w:rsidRPr="004227DC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6D29CA" w:rsidRDefault="006D29C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Петрова Айыллаана Захаровна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6D29CA" w:rsidRDefault="006D29C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D405E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1</w:t>
            </w:r>
            <w:r w:rsidR="002657FC" w:rsidRPr="004227D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2657FC" w:rsidRPr="004227DC">
              <w:rPr>
                <w:rFonts w:cs="Calibri"/>
                <w:sz w:val="28"/>
                <w:szCs w:val="28"/>
              </w:rPr>
              <w:t>кл</w:t>
            </w:r>
            <w:proofErr w:type="spellEnd"/>
            <w:r w:rsidR="002657FC" w:rsidRPr="004227DC">
              <w:rPr>
                <w:rFonts w:cs="Calibri"/>
                <w:sz w:val="28"/>
                <w:szCs w:val="28"/>
              </w:rPr>
              <w:t>.</w:t>
            </w:r>
          </w:p>
        </w:tc>
      </w:tr>
      <w:tr w:rsidR="00A27B93" w:rsidRPr="004227DC">
        <w:trPr>
          <w:trHeight w:val="33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B369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Тимофеева 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Эделина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 xml:space="preserve"> Эдуардовна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6D29CA" w:rsidRDefault="006D29C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201</w:t>
            </w:r>
            <w:r>
              <w:rPr>
                <w:rFonts w:cs="Calibri"/>
                <w:sz w:val="28"/>
                <w:szCs w:val="28"/>
                <w:lang w:val="sah-RU"/>
              </w:rPr>
              <w:t>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7E3A7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МСОШ,4</w:t>
            </w:r>
            <w:r w:rsidR="002657FC" w:rsidRPr="004227D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2657FC" w:rsidRPr="004227DC">
              <w:rPr>
                <w:rFonts w:cs="Calibri"/>
                <w:sz w:val="28"/>
                <w:szCs w:val="28"/>
              </w:rPr>
              <w:t>кл</w:t>
            </w:r>
            <w:proofErr w:type="spellEnd"/>
            <w:r w:rsidR="002657FC" w:rsidRPr="004227DC">
              <w:rPr>
                <w:rFonts w:cs="Calibri"/>
                <w:sz w:val="28"/>
                <w:szCs w:val="28"/>
              </w:rPr>
              <w:t>.</w:t>
            </w:r>
          </w:p>
        </w:tc>
      </w:tr>
      <w:tr w:rsidR="00A27B93" w:rsidRPr="004227DC">
        <w:trPr>
          <w:trHeight w:val="163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6D29CA" w:rsidRDefault="006D29C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Копырина Айсена Валентиновна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6D29CA" w:rsidRDefault="006D29C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201</w:t>
            </w:r>
            <w:r>
              <w:rPr>
                <w:rFonts w:cs="Calibri"/>
                <w:sz w:val="28"/>
                <w:szCs w:val="28"/>
                <w:lang w:val="sah-RU"/>
              </w:rPr>
              <w:t>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7B93" w:rsidRPr="004227DC" w:rsidRDefault="00D405E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МСОШ,</w:t>
            </w:r>
            <w:r>
              <w:rPr>
                <w:rFonts w:cs="Calibri"/>
                <w:sz w:val="28"/>
                <w:szCs w:val="28"/>
                <w:lang w:val="sah-RU"/>
              </w:rPr>
              <w:t>2</w:t>
            </w:r>
            <w:bookmarkStart w:id="0" w:name="_GoBack"/>
            <w:bookmarkEnd w:id="0"/>
            <w:r w:rsidR="002657FC" w:rsidRPr="004227D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="002657FC" w:rsidRPr="004227DC">
              <w:rPr>
                <w:rFonts w:cs="Calibri"/>
                <w:sz w:val="28"/>
                <w:szCs w:val="28"/>
              </w:rPr>
              <w:t>кл</w:t>
            </w:r>
            <w:proofErr w:type="spellEnd"/>
            <w:r w:rsidR="002657FC" w:rsidRPr="004227DC">
              <w:rPr>
                <w:rFonts w:cs="Calibri"/>
                <w:sz w:val="28"/>
                <w:szCs w:val="28"/>
              </w:rPr>
              <w:t>.</w:t>
            </w:r>
          </w:p>
        </w:tc>
      </w:tr>
    </w:tbl>
    <w:p w:rsidR="00A27B93" w:rsidRDefault="00A27B93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4227DC" w:rsidRP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A27B93" w:rsidRPr="004227DC" w:rsidRDefault="00A27B93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227DC">
        <w:rPr>
          <w:rFonts w:cs="Times New Roman"/>
          <w:b/>
          <w:bCs/>
          <w:color w:val="000000"/>
          <w:sz w:val="28"/>
          <w:szCs w:val="28"/>
        </w:rPr>
        <w:lastRenderedPageBreak/>
        <w:t>План рабо</w:t>
      </w:r>
      <w:r w:rsidR="00390922">
        <w:rPr>
          <w:rFonts w:cs="Times New Roman"/>
          <w:b/>
          <w:bCs/>
          <w:color w:val="000000"/>
          <w:sz w:val="28"/>
          <w:szCs w:val="28"/>
        </w:rPr>
        <w:t>ты клубного формирования на 2022</w:t>
      </w:r>
      <w:r w:rsidRPr="004227DC">
        <w:rPr>
          <w:rFonts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52"/>
        <w:gridCol w:w="5302"/>
        <w:gridCol w:w="1647"/>
        <w:gridCol w:w="2248"/>
      </w:tblGrid>
      <w:tr w:rsidR="00A27B93" w:rsidRPr="004227DC" w:rsidTr="004227DC">
        <w:trPr>
          <w:trHeight w:val="34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A27B93" w:rsidRPr="004227DC" w:rsidTr="004227DC">
        <w:trPr>
          <w:trHeight w:val="214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A27B93" w:rsidRPr="004227DC" w:rsidTr="004227DC">
        <w:trPr>
          <w:trHeight w:val="27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B369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План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работы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кружка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B369E" w:rsidP="00AB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Январь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CE78DE" w:rsidRPr="004227DC" w:rsidTr="004227DC">
        <w:trPr>
          <w:trHeight w:val="525"/>
        </w:trPr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Работа по дополнительному набору участников </w:t>
            </w:r>
            <w:proofErr w:type="gramStart"/>
            <w:r w:rsidRPr="004227DC">
              <w:rPr>
                <w:rFonts w:cs="Calibri"/>
                <w:sz w:val="28"/>
                <w:szCs w:val="28"/>
              </w:rPr>
              <w:t>в</w:t>
            </w:r>
            <w:proofErr w:type="gramEnd"/>
            <w:r w:rsidRPr="004227DC">
              <w:rPr>
                <w:rFonts w:cs="Calibri"/>
                <w:sz w:val="28"/>
                <w:szCs w:val="28"/>
              </w:rPr>
              <w:t xml:space="preserve"> коллектива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27B93" w:rsidRPr="004227DC" w:rsidTr="004227DC">
        <w:trPr>
          <w:trHeight w:val="27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Покупка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инвентаря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для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рукоделия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B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Течения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27B93" w:rsidRPr="004227DC" w:rsidTr="004227DC">
        <w:trPr>
          <w:trHeight w:val="285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A27B93" w:rsidRPr="004227DC" w:rsidTr="004227DC">
        <w:trPr>
          <w:trHeight w:val="511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369E" w:rsidRPr="004227DC" w:rsidRDefault="00AB369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Вязания  спицами шарф</w:t>
            </w:r>
          </w:p>
          <w:p w:rsidR="00A27B93" w:rsidRPr="004227DC" w:rsidRDefault="00A27B93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B369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Февраль-октябрь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CE78DE" w:rsidRPr="004227DC" w:rsidTr="004227DC">
        <w:trPr>
          <w:trHeight w:val="294"/>
        </w:trPr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Вязания 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крючом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 xml:space="preserve"> салфетки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Март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27B93" w:rsidRPr="004227DC" w:rsidTr="004227DC">
        <w:trPr>
          <w:trHeight w:val="242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B369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Шитье  швейной машинке (фартука)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B369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CE78DE" w:rsidRPr="004227DC" w:rsidTr="004227DC">
        <w:trPr>
          <w:trHeight w:val="213"/>
        </w:trPr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Учение шитью выкройкам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Май-июнь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CE78DE" w:rsidRPr="004227DC" w:rsidTr="004227DC">
        <w:trPr>
          <w:trHeight w:val="568"/>
        </w:trPr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Учение 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бисероплетение</w:t>
            </w:r>
            <w:proofErr w:type="spellEnd"/>
          </w:p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Ноябрь-декабрь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CE78DE" w:rsidRPr="004227DC" w:rsidTr="004227DC">
        <w:trPr>
          <w:trHeight w:val="313"/>
        </w:trPr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Учение по вышиванию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AB369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Декабрь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27B93" w:rsidRPr="004227DC" w:rsidTr="004227DC">
        <w:trPr>
          <w:trHeight w:val="54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2657FC" w:rsidP="002657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Мастер классы мастерами улусного республиканского уровня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В течени</w:t>
            </w:r>
            <w:proofErr w:type="gramStart"/>
            <w:r w:rsidRPr="004227DC">
              <w:rPr>
                <w:rFonts w:cs="Calibri"/>
                <w:sz w:val="28"/>
                <w:szCs w:val="28"/>
              </w:rPr>
              <w:t>и</w:t>
            </w:r>
            <w:proofErr w:type="gramEnd"/>
            <w:r w:rsidRPr="004227DC">
              <w:rPr>
                <w:rFonts w:cs="Calibri"/>
                <w:sz w:val="28"/>
                <w:szCs w:val="28"/>
              </w:rPr>
              <w:t xml:space="preserve"> года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CE78DE" w:rsidRPr="004227DC" w:rsidTr="004227DC">
        <w:trPr>
          <w:trHeight w:val="540"/>
        </w:trPr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227D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2657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Обучение мастерству 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бисероплетения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 xml:space="preserve"> и лоскутного шитья.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В течени</w:t>
            </w:r>
            <w:proofErr w:type="gramStart"/>
            <w:r w:rsidRPr="004227DC">
              <w:rPr>
                <w:rFonts w:cs="Calibri"/>
                <w:sz w:val="28"/>
                <w:szCs w:val="28"/>
              </w:rPr>
              <w:t>и</w:t>
            </w:r>
            <w:proofErr w:type="gramEnd"/>
            <w:r w:rsidRPr="004227DC">
              <w:rPr>
                <w:rFonts w:cs="Calibri"/>
                <w:sz w:val="28"/>
                <w:szCs w:val="28"/>
              </w:rPr>
              <w:t xml:space="preserve"> года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DE" w:rsidRPr="004227DC" w:rsidRDefault="00CE78DE" w:rsidP="00CE78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27B93" w:rsidRPr="004227DC" w:rsidTr="004227DC">
        <w:trPr>
          <w:trHeight w:val="37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A27B93" w:rsidRPr="004227DC" w:rsidTr="004227DC">
        <w:trPr>
          <w:trHeight w:val="27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"Атыылаа</w:t>
            </w:r>
            <w:proofErr w:type="gramStart"/>
            <w:r w:rsidRPr="004227DC">
              <w:rPr>
                <w:rFonts w:cs="Calibri"/>
                <w:sz w:val="28"/>
                <w:szCs w:val="28"/>
              </w:rPr>
              <w:t>,а</w:t>
            </w:r>
            <w:proofErr w:type="gramEnd"/>
            <w:r w:rsidRPr="004227DC">
              <w:rPr>
                <w:rFonts w:cs="Calibri"/>
                <w:sz w:val="28"/>
                <w:szCs w:val="28"/>
              </w:rPr>
              <w:t>тыылас,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атастас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>"-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выставка,ярмарка</w:t>
            </w:r>
            <w:proofErr w:type="spell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390922" w:rsidRPr="004227DC" w:rsidTr="004227DC">
        <w:trPr>
          <w:trHeight w:val="27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922" w:rsidRPr="00390922" w:rsidRDefault="0039092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922" w:rsidRPr="00390922" w:rsidRDefault="00390922" w:rsidP="00390922">
            <w:pPr>
              <w:tabs>
                <w:tab w:val="left" w:pos="42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“Мама,папа ия –мы большая семья”конкурс молодых семей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922" w:rsidRPr="00390922" w:rsidRDefault="00390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922" w:rsidRPr="00390922" w:rsidRDefault="003909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A27B93" w:rsidRPr="004227DC" w:rsidTr="004227DC">
        <w:trPr>
          <w:trHeight w:val="258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390922" w:rsidRDefault="003909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Выставка рукоделий в день 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России</w:t>
            </w:r>
            <w:proofErr w:type="gramStart"/>
            <w:r w:rsidRPr="004227DC">
              <w:rPr>
                <w:rFonts w:cs="Calibri"/>
                <w:sz w:val="28"/>
                <w:szCs w:val="28"/>
              </w:rPr>
              <w:t>"Р</w:t>
            </w:r>
            <w:proofErr w:type="gramEnd"/>
            <w:r w:rsidRPr="004227DC">
              <w:rPr>
                <w:rFonts w:cs="Calibri"/>
                <w:sz w:val="28"/>
                <w:szCs w:val="28"/>
              </w:rPr>
              <w:t>оссия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 xml:space="preserve"> моя родная страна"</w:t>
            </w:r>
            <w:r w:rsidRPr="004227DC">
              <w:rPr>
                <w:rFonts w:cs="Calibri"/>
                <w:sz w:val="28"/>
                <w:szCs w:val="28"/>
              </w:rPr>
              <w:tab/>
            </w:r>
            <w:r w:rsidRPr="004227DC">
              <w:rPr>
                <w:rFonts w:cs="Calibri"/>
                <w:sz w:val="28"/>
                <w:szCs w:val="28"/>
              </w:rPr>
              <w:tab/>
            </w:r>
            <w:r w:rsidRPr="004227D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27B93" w:rsidRPr="004227DC" w:rsidTr="004227DC">
        <w:trPr>
          <w:trHeight w:val="236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390922" w:rsidRDefault="003909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Участие улусных </w:t>
            </w:r>
            <w:proofErr w:type="gramStart"/>
            <w:r w:rsidRPr="004227DC">
              <w:rPr>
                <w:rFonts w:cs="Calibri"/>
                <w:sz w:val="28"/>
                <w:szCs w:val="28"/>
              </w:rPr>
              <w:t>выставках</w:t>
            </w:r>
            <w:proofErr w:type="gramEnd"/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По плану улуса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27B93" w:rsidRPr="004227DC" w:rsidTr="004227DC">
        <w:trPr>
          <w:trHeight w:val="36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4227DC">
              <w:rPr>
                <w:rFonts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A27B93" w:rsidRPr="004227DC" w:rsidTr="004227DC">
        <w:trPr>
          <w:trHeight w:val="36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Вязание </w:t>
            </w:r>
            <w:proofErr w:type="spellStart"/>
            <w:r w:rsidRPr="004227DC">
              <w:rPr>
                <w:rFonts w:cs="Calibri"/>
                <w:sz w:val="28"/>
                <w:szCs w:val="28"/>
              </w:rPr>
              <w:t>шарф</w:t>
            </w:r>
            <w:proofErr w:type="gramStart"/>
            <w:r w:rsidRPr="004227DC">
              <w:rPr>
                <w:rFonts w:cs="Calibri"/>
                <w:sz w:val="28"/>
                <w:szCs w:val="28"/>
              </w:rPr>
              <w:t>,ш</w:t>
            </w:r>
            <w:proofErr w:type="gramEnd"/>
            <w:r w:rsidRPr="004227DC">
              <w:rPr>
                <w:rFonts w:cs="Calibri"/>
                <w:sz w:val="28"/>
                <w:szCs w:val="28"/>
              </w:rPr>
              <w:t>апок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В течение года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27B93" w:rsidRPr="004227DC" w:rsidTr="004227DC">
        <w:trPr>
          <w:trHeight w:val="36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Вышивка зверей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A27B93" w:rsidRPr="004227DC" w:rsidTr="004227DC">
        <w:trPr>
          <w:trHeight w:val="369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</w:rPr>
              <w:t>Бисероплетение</w:t>
            </w:r>
            <w:proofErr w:type="spellEnd"/>
            <w:r w:rsidRPr="004227DC">
              <w:rPr>
                <w:rFonts w:cs="Calibri"/>
                <w:sz w:val="28"/>
                <w:szCs w:val="28"/>
              </w:rPr>
              <w:t xml:space="preserve"> украшений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течение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4227D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</w:tbl>
    <w:p w:rsidR="002657FC" w:rsidRPr="004227DC" w:rsidRDefault="002657F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2657FC" w:rsidRDefault="002657F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D11DC" w:rsidRDefault="008D11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D11DC" w:rsidRDefault="008D11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8D11DC" w:rsidRPr="004227DC" w:rsidRDefault="008D11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A27B93" w:rsidRPr="004227DC" w:rsidRDefault="00A27B93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4227DC">
        <w:rPr>
          <w:rFonts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A27B93" w:rsidRPr="004227D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4227D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A27B93" w:rsidRPr="004227D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45мин.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Индивидуальная </w:t>
            </w:r>
          </w:p>
        </w:tc>
      </w:tr>
      <w:tr w:rsidR="00A27B93" w:rsidRPr="004227D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4227DC">
              <w:rPr>
                <w:rFonts w:cs="Calibri"/>
                <w:sz w:val="28"/>
                <w:szCs w:val="28"/>
              </w:rPr>
              <w:t>45мин.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2657F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4227DC">
              <w:rPr>
                <w:rFonts w:cs="Calibri"/>
                <w:sz w:val="28"/>
                <w:szCs w:val="28"/>
                <w:lang w:val="en-US"/>
              </w:rPr>
              <w:t>Индивидуальная</w:t>
            </w:r>
            <w:proofErr w:type="spellEnd"/>
          </w:p>
        </w:tc>
      </w:tr>
      <w:tr w:rsidR="00A27B93" w:rsidRPr="004227D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B93" w:rsidRPr="004227DC" w:rsidRDefault="00A27B9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:rsidR="004227DC" w:rsidRDefault="004227DC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  <w:lang w:val="sah-RU"/>
        </w:rPr>
      </w:pPr>
    </w:p>
    <w:p w:rsidR="00A27B93" w:rsidRPr="004227DC" w:rsidRDefault="00A27B93" w:rsidP="00A27B93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</w:rPr>
      </w:pPr>
      <w:r w:rsidRPr="004227DC">
        <w:rPr>
          <w:rFonts w:cs="Times New Roman"/>
          <w:color w:val="000000"/>
          <w:sz w:val="28"/>
          <w:szCs w:val="28"/>
        </w:rPr>
        <w:t xml:space="preserve">Руководитель учреждения: </w:t>
      </w:r>
      <w:r w:rsidR="00095728" w:rsidRPr="004227DC">
        <w:rPr>
          <w:rFonts w:cs="Times New Roman"/>
          <w:color w:val="000000"/>
          <w:sz w:val="28"/>
          <w:szCs w:val="28"/>
        </w:rPr>
        <w:t xml:space="preserve">              /Томская Р.Т</w:t>
      </w:r>
      <w:r w:rsidR="002657FC" w:rsidRPr="004227DC">
        <w:rPr>
          <w:rFonts w:cs="Times New Roman"/>
          <w:color w:val="000000"/>
          <w:sz w:val="28"/>
          <w:szCs w:val="28"/>
        </w:rPr>
        <w:t>./</w:t>
      </w:r>
    </w:p>
    <w:p w:rsidR="00A27B93" w:rsidRPr="004227DC" w:rsidRDefault="00A27B93" w:rsidP="00A27B93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4227DC">
        <w:rPr>
          <w:rFonts w:cs="Times New Roman"/>
          <w:color w:val="000000"/>
          <w:sz w:val="28"/>
          <w:szCs w:val="28"/>
        </w:rPr>
        <w:t xml:space="preserve">Руководитель формирования: </w:t>
      </w:r>
      <w:r w:rsidR="002657FC" w:rsidRPr="004227DC">
        <w:rPr>
          <w:rFonts w:cs="Times New Roman"/>
          <w:color w:val="000000"/>
          <w:sz w:val="28"/>
          <w:szCs w:val="28"/>
        </w:rPr>
        <w:t xml:space="preserve">                   /Лазарева С.И./</w:t>
      </w:r>
    </w:p>
    <w:p w:rsidR="004B7DB6" w:rsidRPr="004227DC" w:rsidRDefault="004B7DB6">
      <w:pPr>
        <w:rPr>
          <w:sz w:val="28"/>
          <w:szCs w:val="28"/>
        </w:rPr>
      </w:pPr>
    </w:p>
    <w:sectPr w:rsidR="004B7DB6" w:rsidRPr="004227DC" w:rsidSect="008D11DC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93"/>
    <w:rsid w:val="00095728"/>
    <w:rsid w:val="001536FC"/>
    <w:rsid w:val="002657FC"/>
    <w:rsid w:val="00390922"/>
    <w:rsid w:val="004227DC"/>
    <w:rsid w:val="00477141"/>
    <w:rsid w:val="004B7DB6"/>
    <w:rsid w:val="005C72B3"/>
    <w:rsid w:val="006D29CA"/>
    <w:rsid w:val="007E3A75"/>
    <w:rsid w:val="008D11DC"/>
    <w:rsid w:val="008F6336"/>
    <w:rsid w:val="00A27B93"/>
    <w:rsid w:val="00AB369E"/>
    <w:rsid w:val="00C53D71"/>
    <w:rsid w:val="00CD5692"/>
    <w:rsid w:val="00CE78DE"/>
    <w:rsid w:val="00D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93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93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24</cp:revision>
  <cp:lastPrinted>2021-12-06T07:29:00Z</cp:lastPrinted>
  <dcterms:created xsi:type="dcterms:W3CDTF">2020-01-03T14:31:00Z</dcterms:created>
  <dcterms:modified xsi:type="dcterms:W3CDTF">2022-02-02T07:58:00Z</dcterms:modified>
</cp:coreProperties>
</file>